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955" w:rsidRPr="00FA1D07" w:rsidRDefault="0020127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 w:rsidR="00BD3955"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</w:t>
      </w:r>
      <w:r w:rsidR="00FA1D07" w:rsidRPr="009737E6">
        <w:rPr>
          <w:rFonts w:ascii="Times New Roman" w:hAnsi="Times New Roman" w:cs="Times New Roman"/>
          <w:sz w:val="28"/>
          <w:szCs w:val="28"/>
          <w:lang w:val="en-US"/>
        </w:rPr>
        <w:t>10 «</w:t>
      </w:r>
      <w:r w:rsidR="00FA1D07">
        <w:rPr>
          <w:rFonts w:ascii="Times New Roman" w:hAnsi="Times New Roman" w:cs="Times New Roman"/>
          <w:sz w:val="28"/>
          <w:szCs w:val="28"/>
        </w:rPr>
        <w:t>Б</w:t>
      </w:r>
      <w:r w:rsidR="00FA1D07" w:rsidRPr="009737E6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FA1D07">
        <w:rPr>
          <w:rFonts w:ascii="Times New Roman" w:hAnsi="Times New Roman" w:cs="Times New Roman"/>
          <w:sz w:val="28"/>
          <w:szCs w:val="28"/>
        </w:rPr>
        <w:t>класс</w:t>
      </w:r>
      <w:r w:rsidR="00BD3955"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  <w:r w:rsidR="00FA1D07" w:rsidRPr="009737E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</w:t>
      </w:r>
    </w:p>
    <w:p w:rsidR="0020127A" w:rsidRPr="00FA1D07" w:rsidRDefault="00BD3955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="0020127A"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     Test № 1</w:t>
      </w:r>
    </w:p>
    <w:p w:rsidR="0020127A" w:rsidRPr="00FA1D07" w:rsidRDefault="0020127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I.Express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the same idea using the complex object.</w:t>
      </w:r>
    </w:p>
    <w:p w:rsidR="0020127A" w:rsidRPr="00FA1D07" w:rsidRDefault="0020127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1.I want (she) to be my friend.</w:t>
      </w:r>
    </w:p>
    <w:p w:rsidR="0020127A" w:rsidRPr="00FA1D07" w:rsidRDefault="0020127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2.They would like (he) to study good.</w:t>
      </w:r>
    </w:p>
    <w:p w:rsidR="0020127A" w:rsidRPr="00FA1D07" w:rsidRDefault="0020127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3.All parents don’t want (we) to come home late.</w:t>
      </w:r>
    </w:p>
    <w:p w:rsidR="0020127A" w:rsidRPr="00FA1D07" w:rsidRDefault="0020127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4.Alice expects (I) to play with her.</w:t>
      </w:r>
    </w:p>
    <w:p w:rsidR="0020127A" w:rsidRPr="00FA1D07" w:rsidRDefault="0020127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5.She didn’t want (they) to phone her.</w:t>
      </w:r>
    </w:p>
    <w:p w:rsidR="0020127A" w:rsidRPr="00FA1D07" w:rsidRDefault="0020127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II.Form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new words with the suffixes – ship, -</w:t>
      </w: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dom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>, -</w:t>
      </w: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ment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>, -hood, -ness.</w:t>
      </w:r>
    </w:p>
    <w:p w:rsidR="0020127A" w:rsidRPr="00FA1D07" w:rsidRDefault="0020127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Friend, wise, happy, agree, free.</w:t>
      </w:r>
    </w:p>
    <w:p w:rsidR="0020127A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III.Use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A1D07">
        <w:rPr>
          <w:rFonts w:ascii="Times New Roman" w:hAnsi="Times New Roman" w:cs="Times New Roman"/>
          <w:sz w:val="28"/>
          <w:szCs w:val="28"/>
          <w:u w:val="single"/>
          <w:lang w:val="en-US"/>
        </w:rPr>
        <w:t>to</w:t>
      </w:r>
      <w:r w:rsidR="0020127A" w:rsidRPr="00FA1D0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FA1D07">
        <w:rPr>
          <w:rFonts w:ascii="Times New Roman" w:hAnsi="Times New Roman" w:cs="Times New Roman"/>
          <w:sz w:val="28"/>
          <w:szCs w:val="28"/>
          <w:lang w:val="en-US"/>
        </w:rPr>
        <w:t>where necessary.</w:t>
      </w:r>
    </w:p>
    <w:p w:rsidR="00B36933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1.We expect him … come to the party.</w:t>
      </w:r>
    </w:p>
    <w:p w:rsidR="00B36933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2.She made her … dance with him.</w:t>
      </w:r>
    </w:p>
    <w:p w:rsidR="00B36933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3.The teacher wanted me … promise him to get good marks.</w:t>
      </w:r>
    </w:p>
    <w:p w:rsidR="00B36933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4.Don’t let them … come home late.</w:t>
      </w:r>
    </w:p>
    <w:p w:rsidR="00B36933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Test № 2</w:t>
      </w:r>
    </w:p>
    <w:p w:rsidR="00B36933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I.Use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to be likely, to be unlikely, to be certain, to be sure.</w:t>
      </w:r>
    </w:p>
    <w:p w:rsidR="00B36933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1.Mother …. to buy you a new dress.</w:t>
      </w:r>
    </w:p>
    <w:p w:rsidR="00B36933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2.Alice … to help me with this exercise.</w:t>
      </w:r>
    </w:p>
    <w:p w:rsidR="00B36933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3.My granny …. to make me a tasty cake.</w:t>
      </w:r>
    </w:p>
    <w:p w:rsidR="005061E3" w:rsidRPr="00FA1D07" w:rsidRDefault="00B3693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4.His brother …. to play with her toys.</w:t>
      </w:r>
    </w:p>
    <w:p w:rsidR="005061E3" w:rsidRPr="00FA1D07" w:rsidRDefault="005061E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II.Match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the English words with their translations.</w:t>
      </w:r>
    </w:p>
    <w:p w:rsidR="005061E3" w:rsidRPr="00FA1D07" w:rsidRDefault="005061E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A thriller, a </w:t>
      </w:r>
      <w:proofErr w:type="spellStart"/>
      <w:proofErr w:type="gramStart"/>
      <w:r w:rsidRPr="00FA1D07">
        <w:rPr>
          <w:rFonts w:ascii="Times New Roman" w:hAnsi="Times New Roman" w:cs="Times New Roman"/>
          <w:sz w:val="28"/>
          <w:szCs w:val="28"/>
          <w:lang w:val="en-US"/>
        </w:rPr>
        <w:t>documentary,a</w:t>
      </w:r>
      <w:proofErr w:type="spellEnd"/>
      <w:proofErr w:type="gram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cult film, a science fiction film, an animated film, a soap opera, a classic, a musical, an action film, a romance.</w:t>
      </w:r>
    </w:p>
    <w:p w:rsidR="005061E3" w:rsidRPr="00FA1D07" w:rsidRDefault="005061E3" w:rsidP="0020127A">
      <w:pPr>
        <w:rPr>
          <w:rFonts w:ascii="Times New Roman" w:hAnsi="Times New Roman" w:cs="Times New Roman"/>
          <w:sz w:val="28"/>
          <w:szCs w:val="28"/>
        </w:rPr>
      </w:pPr>
      <w:r w:rsidRPr="00FA1D07">
        <w:rPr>
          <w:rFonts w:ascii="Times New Roman" w:hAnsi="Times New Roman" w:cs="Times New Roman"/>
          <w:sz w:val="28"/>
          <w:szCs w:val="28"/>
        </w:rPr>
        <w:t>Документальный фильм, триллер, культовый фильм, мюзикл, мультфильм, фантастика, фильм о любви, классический фильм, боевик.</w:t>
      </w:r>
    </w:p>
    <w:p w:rsidR="005061E3" w:rsidRPr="00FA1D07" w:rsidRDefault="005061E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III.Translate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into Russian.</w:t>
      </w:r>
    </w:p>
    <w:p w:rsidR="004F773B" w:rsidRPr="00FA1D07" w:rsidRDefault="005061E3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Self-confidence, talent, to be a loser, to have good connections, to be a promising actor, a lot of luck, good looks, high self-esteem, a lot of patience and hard work, rich parents.</w:t>
      </w:r>
      <w:r w:rsidR="00B36933"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9737E6" w:rsidRDefault="004F773B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</w:t>
      </w:r>
    </w:p>
    <w:p w:rsidR="004F773B" w:rsidRPr="00FA1D07" w:rsidRDefault="009737E6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</w:t>
      </w:r>
      <w:r w:rsidR="004F773B"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Test № 3</w:t>
      </w:r>
    </w:p>
    <w:p w:rsidR="004F773B" w:rsidRPr="00FA1D07" w:rsidRDefault="004F773B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I.Form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new words with the suffix –</w:t>
      </w: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ive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F773B" w:rsidRPr="00FA1D07" w:rsidRDefault="004F773B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To inform, to effect, to attract, to create, to act.</w:t>
      </w:r>
    </w:p>
    <w:p w:rsidR="004F773B" w:rsidRPr="00FA1D07" w:rsidRDefault="004F773B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II.Write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the verbs in brackets in the correct tense.</w:t>
      </w:r>
    </w:p>
    <w:p w:rsidR="004F773B" w:rsidRPr="00FA1D07" w:rsidRDefault="004F773B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1.If I (find out) him, I (tell) him about you.</w:t>
      </w:r>
    </w:p>
    <w:p w:rsidR="004F773B" w:rsidRPr="00FA1D07" w:rsidRDefault="004F773B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2.He (pass the exam) if he (study) good.</w:t>
      </w:r>
    </w:p>
    <w:p w:rsidR="004F773B" w:rsidRPr="00FA1D07" w:rsidRDefault="004F773B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3.Granny (be happy) if you visit her.</w:t>
      </w:r>
    </w:p>
    <w:p w:rsidR="004F773B" w:rsidRPr="00FA1D07" w:rsidRDefault="004F773B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III. Translate into Russian.</w:t>
      </w:r>
    </w:p>
    <w:p w:rsidR="004F773B" w:rsidRPr="00FA1D07" w:rsidRDefault="004F773B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A ride assistant, a lifeguard, a dishwasher, staff, hospitable, a waterfall, a glacier, a meadow.</w:t>
      </w:r>
    </w:p>
    <w:p w:rsidR="00024EDA" w:rsidRPr="00FA1D07" w:rsidRDefault="004F773B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IV.Match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the parts of the sentence</w:t>
      </w:r>
      <w:r w:rsidR="00024EDA" w:rsidRPr="00FA1D07">
        <w:rPr>
          <w:rFonts w:ascii="Times New Roman" w:hAnsi="Times New Roman" w:cs="Times New Roman"/>
          <w:sz w:val="28"/>
          <w:szCs w:val="28"/>
          <w:lang w:val="en-US"/>
        </w:rPr>
        <w:t>s.</w:t>
      </w:r>
    </w:p>
    <w:p w:rsidR="00024EDA" w:rsidRPr="00FA1D07" w:rsidRDefault="00024ED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1.We’ll go to the park</w:t>
      </w:r>
      <w:bookmarkStart w:id="0" w:name="_GoBack"/>
      <w:bookmarkEnd w:id="0"/>
    </w:p>
    <w:p w:rsidR="00024EDA" w:rsidRPr="00FA1D07" w:rsidRDefault="00024ED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2.He’ll phone me</w:t>
      </w:r>
    </w:p>
    <w:p w:rsidR="00024EDA" w:rsidRPr="00FA1D07" w:rsidRDefault="00024ED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3.She’ll explain them</w:t>
      </w:r>
    </w:p>
    <w:p w:rsidR="00024EDA" w:rsidRPr="00FA1D07" w:rsidRDefault="00024ED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a. unless it rains.</w:t>
      </w:r>
    </w:p>
    <w:p w:rsidR="00024EDA" w:rsidRPr="00FA1D07" w:rsidRDefault="00024ED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b. till they understand her.</w:t>
      </w:r>
    </w:p>
    <w:p w:rsidR="00024EDA" w:rsidRPr="00FA1D07" w:rsidRDefault="00024ED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c. if I don’t answer his letter.</w:t>
      </w:r>
    </w:p>
    <w:p w:rsidR="00024EDA" w:rsidRPr="00FA1D07" w:rsidRDefault="00024ED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Test № 4</w:t>
      </w:r>
    </w:p>
    <w:p w:rsidR="00024EDA" w:rsidRPr="00FA1D07" w:rsidRDefault="005E1C36" w:rsidP="005E1C3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I.</w:t>
      </w:r>
      <w:r w:rsidR="00024EDA" w:rsidRPr="00FA1D07">
        <w:rPr>
          <w:rFonts w:ascii="Times New Roman" w:hAnsi="Times New Roman" w:cs="Times New Roman"/>
          <w:sz w:val="28"/>
          <w:szCs w:val="28"/>
          <w:lang w:val="en-US"/>
        </w:rPr>
        <w:t>Match</w:t>
      </w:r>
      <w:proofErr w:type="spellEnd"/>
      <w:r w:rsidR="00024EDA"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the words and expressions with the definitions.</w:t>
      </w:r>
    </w:p>
    <w:p w:rsidR="00024EDA" w:rsidRPr="00FA1D07" w:rsidRDefault="00024EDA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Dehydration, a trial heatstroke, to hike, a dishwasher, a babysitter.</w:t>
      </w:r>
    </w:p>
    <w:p w:rsidR="005E1C36" w:rsidRPr="00FA1D07" w:rsidRDefault="005E1C36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     Someone who looks after babies, someone who washes dishes, a path through the countryside, lack of water in the body, to go for a walk, illness or collapse caused by doing too much physical activity in hot weather.</w:t>
      </w:r>
    </w:p>
    <w:p w:rsidR="005E1C36" w:rsidRPr="00FA1D07" w:rsidRDefault="005E1C36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II. Build new words.</w:t>
      </w:r>
    </w:p>
    <w:p w:rsidR="005E1C36" w:rsidRPr="00FA1D07" w:rsidRDefault="005E1C36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To inform, to effect, to attract, to create, to imagine, to act.</w:t>
      </w:r>
    </w:p>
    <w:p w:rsidR="005E1C36" w:rsidRPr="00FA1D07" w:rsidRDefault="005E1C36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A1D07">
        <w:rPr>
          <w:rFonts w:ascii="Times New Roman" w:hAnsi="Times New Roman" w:cs="Times New Roman"/>
          <w:sz w:val="28"/>
          <w:szCs w:val="28"/>
          <w:lang w:val="en-US"/>
        </w:rPr>
        <w:t>III.Translate</w:t>
      </w:r>
      <w:proofErr w:type="spellEnd"/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into Russian.</w:t>
      </w:r>
    </w:p>
    <w:p w:rsidR="005E1C36" w:rsidRPr="00FA1D07" w:rsidRDefault="005E1C36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1.If I were you, I’d have a rest.</w:t>
      </w:r>
    </w:p>
    <w:p w:rsidR="005E1C36" w:rsidRPr="00FA1D07" w:rsidRDefault="005E1C36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>2.If I were you, I would not swim here.</w:t>
      </w:r>
    </w:p>
    <w:p w:rsidR="00B36933" w:rsidRPr="00FA1D07" w:rsidRDefault="005E1C36" w:rsidP="002012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3.If I were you, I would lose my weight. </w:t>
      </w:r>
      <w:r w:rsidR="004F773B"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36933" w:rsidRPr="00FA1D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B36933" w:rsidRPr="00FA1D07" w:rsidSect="0020127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D0B15"/>
    <w:multiLevelType w:val="hybridMultilevel"/>
    <w:tmpl w:val="BD92139A"/>
    <w:lvl w:ilvl="0" w:tplc="91282682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74553CFC"/>
    <w:multiLevelType w:val="hybridMultilevel"/>
    <w:tmpl w:val="1EC27424"/>
    <w:lvl w:ilvl="0" w:tplc="CE704B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9D7"/>
    <w:rsid w:val="00024EDA"/>
    <w:rsid w:val="0015162C"/>
    <w:rsid w:val="0020127A"/>
    <w:rsid w:val="003A22FB"/>
    <w:rsid w:val="003C0A48"/>
    <w:rsid w:val="004F773B"/>
    <w:rsid w:val="005061E3"/>
    <w:rsid w:val="005E1C36"/>
    <w:rsid w:val="007C708B"/>
    <w:rsid w:val="009737E6"/>
    <w:rsid w:val="00B36933"/>
    <w:rsid w:val="00BD3955"/>
    <w:rsid w:val="00D809D7"/>
    <w:rsid w:val="00FA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2A89"/>
  <w15:chartTrackingRefBased/>
  <w15:docId w15:val="{2B9508CA-0BC2-4837-8051-79BF2C98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2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3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39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16</cp:revision>
  <cp:lastPrinted>2021-08-31T10:15:00Z</cp:lastPrinted>
  <dcterms:created xsi:type="dcterms:W3CDTF">2021-08-17T07:08:00Z</dcterms:created>
  <dcterms:modified xsi:type="dcterms:W3CDTF">2022-08-17T08:44:00Z</dcterms:modified>
</cp:coreProperties>
</file>